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0" w:rsidRPr="0062375A" w:rsidRDefault="007B76B0" w:rsidP="000A64A3">
      <w:pPr>
        <w:rPr>
          <w:rFonts w:ascii="Times New Roman" w:hAnsi="Times New Roman" w:cs="Times New Roman"/>
          <w:b/>
          <w:sz w:val="28"/>
          <w:szCs w:val="28"/>
        </w:rPr>
      </w:pPr>
    </w:p>
    <w:p w:rsidR="00312054" w:rsidRPr="0062375A" w:rsidRDefault="00312054" w:rsidP="0031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B76B0" w:rsidRPr="0062375A">
        <w:rPr>
          <w:rFonts w:ascii="Times New Roman" w:hAnsi="Times New Roman" w:cs="Times New Roman"/>
          <w:b/>
          <w:sz w:val="28"/>
          <w:szCs w:val="28"/>
        </w:rPr>
        <w:t>АНАСТАСЬЕВСКОГО СЕЛЬСКОГО ПОСЕЛЕНИЯ ШЕГАРСКОГО РАЙОНА ТОМСКОЙ ОБЛАСТИ</w:t>
      </w:r>
    </w:p>
    <w:p w:rsidR="00312054" w:rsidRPr="0062375A" w:rsidRDefault="00312054" w:rsidP="00312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054" w:rsidRPr="0062375A" w:rsidRDefault="00312054" w:rsidP="003120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2054" w:rsidRPr="0062375A" w:rsidRDefault="00E2320D" w:rsidP="000A64A3">
      <w:pPr>
        <w:pStyle w:val="ac"/>
        <w:tabs>
          <w:tab w:val="left" w:pos="77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0A64A3">
        <w:rPr>
          <w:rFonts w:ascii="Times New Roman" w:hAnsi="Times New Roman"/>
          <w:sz w:val="28"/>
          <w:szCs w:val="28"/>
        </w:rPr>
        <w:t>.12.2023.</w:t>
      </w:r>
      <w:r w:rsidR="000A64A3">
        <w:rPr>
          <w:rFonts w:ascii="Times New Roman" w:hAnsi="Times New Roman"/>
          <w:sz w:val="28"/>
          <w:szCs w:val="28"/>
        </w:rPr>
        <w:tab/>
        <w:t>№ 48</w:t>
      </w:r>
    </w:p>
    <w:p w:rsidR="00312054" w:rsidRPr="0062375A" w:rsidRDefault="007B76B0" w:rsidP="00D31A0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2375A">
        <w:rPr>
          <w:rFonts w:ascii="Times New Roman" w:hAnsi="Times New Roman"/>
          <w:sz w:val="28"/>
          <w:szCs w:val="28"/>
        </w:rPr>
        <w:t>с. Анастасьевка</w:t>
      </w:r>
    </w:p>
    <w:p w:rsidR="00312054" w:rsidRPr="0062375A" w:rsidRDefault="00312054" w:rsidP="003120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2054" w:rsidRPr="0062375A" w:rsidRDefault="00312054" w:rsidP="003120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37817" w:rsidRPr="0062375A" w:rsidRDefault="00931D0F" w:rsidP="0062375A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отмене постановления </w:t>
      </w:r>
      <w:r w:rsidR="007B76B0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Анастасьевского сельского поселения </w:t>
      </w:r>
      <w:r w:rsidR="007B76B0" w:rsidRPr="0062375A">
        <w:rPr>
          <w:rFonts w:ascii="Times New Roman" w:eastAsia="Times New Roman" w:hAnsi="Times New Roman" w:cs="Times New Roman"/>
          <w:sz w:val="28"/>
          <w:szCs w:val="28"/>
        </w:rPr>
        <w:t>№ 39 от 09.06.2020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</w:t>
      </w:r>
    </w:p>
    <w:p w:rsidR="00B23154" w:rsidRPr="0062375A" w:rsidRDefault="00B23154" w:rsidP="00B37817">
      <w:pPr>
        <w:tabs>
          <w:tab w:val="left" w:pos="3458"/>
          <w:tab w:val="center" w:pos="49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37817" w:rsidRPr="0062375A" w:rsidRDefault="005754DA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 статьей 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 </w:t>
      </w:r>
      <w:r w:rsidR="00B53998" w:rsidRPr="0062375A">
        <w:rPr>
          <w:rFonts w:ascii="Times New Roman" w:hAnsi="Times New Roman" w:cs="Times New Roman"/>
          <w:sz w:val="28"/>
          <w:szCs w:val="28"/>
        </w:rPr>
        <w:t>Федерального закона от 31.07.2020</w:t>
      </w:r>
      <w:r w:rsidR="0062375A" w:rsidRPr="0062375A">
        <w:rPr>
          <w:rFonts w:ascii="Times New Roman" w:hAnsi="Times New Roman" w:cs="Times New Roman"/>
          <w:sz w:val="28"/>
          <w:szCs w:val="28"/>
        </w:rPr>
        <w:br/>
      </w:r>
      <w:r w:rsidR="00B53998" w:rsidRPr="0062375A">
        <w:rPr>
          <w:rFonts w:ascii="Times New Roman" w:hAnsi="Times New Roman" w:cs="Times New Roman"/>
          <w:sz w:val="28"/>
          <w:szCs w:val="28"/>
        </w:rPr>
        <w:t>№ 248-ФЗ</w:t>
      </w:r>
      <w:r w:rsidR="0062375A" w:rsidRPr="0062375A">
        <w:rPr>
          <w:rFonts w:ascii="Times New Roman" w:hAnsi="Times New Roman" w:cs="Times New Roman"/>
          <w:sz w:val="28"/>
          <w:szCs w:val="28"/>
        </w:rPr>
        <w:t xml:space="preserve"> </w:t>
      </w:r>
      <w:r w:rsidR="00B53998" w:rsidRPr="0062375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Российской Федерации»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</w:p>
    <w:p w:rsidR="00B37817" w:rsidRPr="0062375A" w:rsidRDefault="00B37817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12054" w:rsidRPr="0062375A" w:rsidRDefault="005754DA" w:rsidP="009D12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B23154" w:rsidRPr="0062375A" w:rsidRDefault="00B23154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31A02" w:rsidRPr="0062375A" w:rsidRDefault="005754DA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62375A">
        <w:rPr>
          <w:rFonts w:ascii="Times New Roman" w:hAnsi="Times New Roman" w:cs="Times New Roman"/>
          <w:sz w:val="28"/>
          <w:szCs w:val="28"/>
        </w:rPr>
        <w:t>.</w:t>
      </w:r>
      <w:r w:rsidR="00D31A02" w:rsidRPr="006237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53998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Анастасьевского сельского поселения </w:t>
      </w:r>
      <w:r w:rsidR="00B53998" w:rsidRPr="0062375A">
        <w:rPr>
          <w:rFonts w:ascii="Times New Roman" w:eastAsia="Times New Roman" w:hAnsi="Times New Roman" w:cs="Times New Roman"/>
          <w:sz w:val="28"/>
          <w:szCs w:val="28"/>
        </w:rPr>
        <w:t>№ 39 от 09.06.2020 «Об утверждении порядка 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предпринимателями»</w:t>
      </w:r>
      <w:r w:rsidR="00D31A02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отменить.</w:t>
      </w:r>
    </w:p>
    <w:p w:rsidR="000F3FBA" w:rsidRPr="0062375A" w:rsidRDefault="00D31A02" w:rsidP="00623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5754DA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472E8" w:rsidRPr="006237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 в средствах массовой информации</w:t>
      </w:r>
      <w:r w:rsidRPr="0062375A">
        <w:rPr>
          <w:rFonts w:ascii="Times New Roman" w:hAnsi="Times New Roman" w:cs="Times New Roman"/>
          <w:sz w:val="28"/>
          <w:szCs w:val="28"/>
        </w:rPr>
        <w:t xml:space="preserve"> и</w:t>
      </w:r>
      <w:r w:rsidR="000F3FBA" w:rsidRPr="0062375A">
        <w:rPr>
          <w:rFonts w:ascii="Times New Roman" w:hAnsi="Times New Roman" w:cs="Times New Roman"/>
          <w:sz w:val="28"/>
          <w:szCs w:val="28"/>
        </w:rPr>
        <w:t xml:space="preserve"> </w:t>
      </w:r>
      <w:r w:rsidR="005472E8" w:rsidRPr="0062375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«</w:t>
      </w:r>
      <w:r w:rsidR="00B53998" w:rsidRPr="00623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Анастасьевское сельское поселение</w:t>
      </w:r>
      <w:r w:rsidR="005472E8" w:rsidRPr="0062375A">
        <w:rPr>
          <w:rFonts w:ascii="Times New Roman" w:hAnsi="Times New Roman" w:cs="Times New Roman"/>
          <w:sz w:val="28"/>
          <w:szCs w:val="28"/>
        </w:rPr>
        <w:t>»</w:t>
      </w:r>
      <w:r w:rsidR="0062375A" w:rsidRPr="0062375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anastas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375A" w:rsidRPr="00623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9738D" w:rsidRPr="0062375A" w:rsidRDefault="0069738D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55154" w:rsidRPr="0062375A" w:rsidRDefault="00155154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5754DA" w:rsidRPr="0062375A" w:rsidRDefault="00D31A02" w:rsidP="006973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Глава</w:t>
      </w:r>
      <w:r w:rsidR="0069738D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Анастасьевского сельского </w:t>
      </w:r>
      <w:r w:rsidR="0062375A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69738D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Г.Н.</w:t>
      </w:r>
      <w:r w:rsidR="00EC04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53998" w:rsidRPr="0062375A">
        <w:rPr>
          <w:rFonts w:ascii="Times New Roman" w:eastAsia="Times New Roman" w:hAnsi="Times New Roman" w:cs="Times New Roman"/>
          <w:spacing w:val="2"/>
          <w:sz w:val="28"/>
          <w:szCs w:val="28"/>
        </w:rPr>
        <w:t>Дудинова</w:t>
      </w:r>
    </w:p>
    <w:p w:rsidR="008B7946" w:rsidRPr="00D31A02" w:rsidRDefault="008B7946" w:rsidP="00D31A02">
      <w:pPr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sectPr w:rsidR="008B7946" w:rsidRPr="00D31A02" w:rsidSect="003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04" w:rsidRDefault="002E1C04" w:rsidP="00312054">
      <w:pPr>
        <w:spacing w:after="0" w:line="240" w:lineRule="auto"/>
      </w:pPr>
      <w:r>
        <w:separator/>
      </w:r>
    </w:p>
  </w:endnote>
  <w:endnote w:type="continuationSeparator" w:id="0">
    <w:p w:rsidR="002E1C04" w:rsidRDefault="002E1C04" w:rsidP="0031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04" w:rsidRDefault="002E1C04" w:rsidP="00312054">
      <w:pPr>
        <w:spacing w:after="0" w:line="240" w:lineRule="auto"/>
      </w:pPr>
      <w:r>
        <w:separator/>
      </w:r>
    </w:p>
  </w:footnote>
  <w:footnote w:type="continuationSeparator" w:id="0">
    <w:p w:rsidR="002E1C04" w:rsidRDefault="002E1C04" w:rsidP="0031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9D2"/>
    <w:multiLevelType w:val="hybridMultilevel"/>
    <w:tmpl w:val="CC58D8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A1F"/>
    <w:multiLevelType w:val="hybridMultilevel"/>
    <w:tmpl w:val="FDEC10D4"/>
    <w:lvl w:ilvl="0" w:tplc="D74AD4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3B321EA5"/>
    <w:multiLevelType w:val="hybridMultilevel"/>
    <w:tmpl w:val="1222F10C"/>
    <w:lvl w:ilvl="0" w:tplc="20BC479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47AA7682"/>
    <w:multiLevelType w:val="hybridMultilevel"/>
    <w:tmpl w:val="779ADBA6"/>
    <w:lvl w:ilvl="0" w:tplc="4DE6D5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50A751D8"/>
    <w:multiLevelType w:val="hybridMultilevel"/>
    <w:tmpl w:val="0F603F82"/>
    <w:lvl w:ilvl="0" w:tplc="B6E29B3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A"/>
    <w:rsid w:val="000042E5"/>
    <w:rsid w:val="00006596"/>
    <w:rsid w:val="00010AC8"/>
    <w:rsid w:val="00020963"/>
    <w:rsid w:val="00025A55"/>
    <w:rsid w:val="000275D1"/>
    <w:rsid w:val="00051686"/>
    <w:rsid w:val="00055D7B"/>
    <w:rsid w:val="000A2B2A"/>
    <w:rsid w:val="000A64A3"/>
    <w:rsid w:val="000C02E4"/>
    <w:rsid w:val="000D5C39"/>
    <w:rsid w:val="000F3FBA"/>
    <w:rsid w:val="00107939"/>
    <w:rsid w:val="00131814"/>
    <w:rsid w:val="0014452B"/>
    <w:rsid w:val="001447FF"/>
    <w:rsid w:val="00151122"/>
    <w:rsid w:val="0015307B"/>
    <w:rsid w:val="00155154"/>
    <w:rsid w:val="0015769F"/>
    <w:rsid w:val="00170EF9"/>
    <w:rsid w:val="00190F40"/>
    <w:rsid w:val="0019326D"/>
    <w:rsid w:val="001C534A"/>
    <w:rsid w:val="001D697E"/>
    <w:rsid w:val="00251F71"/>
    <w:rsid w:val="002712E1"/>
    <w:rsid w:val="002A02A8"/>
    <w:rsid w:val="002C198D"/>
    <w:rsid w:val="002C4561"/>
    <w:rsid w:val="002C58E1"/>
    <w:rsid w:val="002E03CC"/>
    <w:rsid w:val="002E089C"/>
    <w:rsid w:val="002E0907"/>
    <w:rsid w:val="002E1C04"/>
    <w:rsid w:val="00312054"/>
    <w:rsid w:val="00315EE0"/>
    <w:rsid w:val="00346963"/>
    <w:rsid w:val="0035053A"/>
    <w:rsid w:val="00366CB8"/>
    <w:rsid w:val="0038008D"/>
    <w:rsid w:val="003926DD"/>
    <w:rsid w:val="00396FE5"/>
    <w:rsid w:val="003A1234"/>
    <w:rsid w:val="003B4BE7"/>
    <w:rsid w:val="003C0883"/>
    <w:rsid w:val="003E0969"/>
    <w:rsid w:val="003E0CBA"/>
    <w:rsid w:val="003E5E04"/>
    <w:rsid w:val="003E6927"/>
    <w:rsid w:val="0040587F"/>
    <w:rsid w:val="00421712"/>
    <w:rsid w:val="004241CB"/>
    <w:rsid w:val="00454A9C"/>
    <w:rsid w:val="004627A8"/>
    <w:rsid w:val="00470F62"/>
    <w:rsid w:val="004732FF"/>
    <w:rsid w:val="004A19DF"/>
    <w:rsid w:val="004E658E"/>
    <w:rsid w:val="004F09BA"/>
    <w:rsid w:val="00507D9E"/>
    <w:rsid w:val="005138EF"/>
    <w:rsid w:val="005148D4"/>
    <w:rsid w:val="0052446C"/>
    <w:rsid w:val="00526CC8"/>
    <w:rsid w:val="005472E8"/>
    <w:rsid w:val="00570C5F"/>
    <w:rsid w:val="005754DA"/>
    <w:rsid w:val="005B7AE7"/>
    <w:rsid w:val="0062375A"/>
    <w:rsid w:val="00634844"/>
    <w:rsid w:val="00635904"/>
    <w:rsid w:val="00641564"/>
    <w:rsid w:val="00647423"/>
    <w:rsid w:val="00672693"/>
    <w:rsid w:val="006773A0"/>
    <w:rsid w:val="00681B0D"/>
    <w:rsid w:val="006848AA"/>
    <w:rsid w:val="006964CC"/>
    <w:rsid w:val="0069738D"/>
    <w:rsid w:val="007048BE"/>
    <w:rsid w:val="00705D4C"/>
    <w:rsid w:val="00713D75"/>
    <w:rsid w:val="00723292"/>
    <w:rsid w:val="0072368B"/>
    <w:rsid w:val="007240CB"/>
    <w:rsid w:val="007244CF"/>
    <w:rsid w:val="007447CF"/>
    <w:rsid w:val="00765C32"/>
    <w:rsid w:val="00783F08"/>
    <w:rsid w:val="007A0805"/>
    <w:rsid w:val="007B76B0"/>
    <w:rsid w:val="007D070F"/>
    <w:rsid w:val="007D15B8"/>
    <w:rsid w:val="007F32B9"/>
    <w:rsid w:val="007F3E55"/>
    <w:rsid w:val="00807B65"/>
    <w:rsid w:val="00815E69"/>
    <w:rsid w:val="00817E46"/>
    <w:rsid w:val="00830A95"/>
    <w:rsid w:val="00832AF3"/>
    <w:rsid w:val="00833470"/>
    <w:rsid w:val="008357E6"/>
    <w:rsid w:val="008658DC"/>
    <w:rsid w:val="008B7946"/>
    <w:rsid w:val="008E5634"/>
    <w:rsid w:val="008F5C85"/>
    <w:rsid w:val="00913743"/>
    <w:rsid w:val="009170CA"/>
    <w:rsid w:val="009178C8"/>
    <w:rsid w:val="00921617"/>
    <w:rsid w:val="00931D0F"/>
    <w:rsid w:val="00937882"/>
    <w:rsid w:val="00954582"/>
    <w:rsid w:val="00955AE6"/>
    <w:rsid w:val="00966F11"/>
    <w:rsid w:val="00982113"/>
    <w:rsid w:val="00986600"/>
    <w:rsid w:val="009A3EC5"/>
    <w:rsid w:val="009A5A9B"/>
    <w:rsid w:val="009B0AFB"/>
    <w:rsid w:val="009D128C"/>
    <w:rsid w:val="00A069BA"/>
    <w:rsid w:val="00A5559D"/>
    <w:rsid w:val="00A656BF"/>
    <w:rsid w:val="00AA1F6D"/>
    <w:rsid w:val="00AA6312"/>
    <w:rsid w:val="00AB34E4"/>
    <w:rsid w:val="00B030ED"/>
    <w:rsid w:val="00B16201"/>
    <w:rsid w:val="00B217F2"/>
    <w:rsid w:val="00B23154"/>
    <w:rsid w:val="00B37817"/>
    <w:rsid w:val="00B4440B"/>
    <w:rsid w:val="00B45863"/>
    <w:rsid w:val="00B53998"/>
    <w:rsid w:val="00B56163"/>
    <w:rsid w:val="00B57CA6"/>
    <w:rsid w:val="00B7109B"/>
    <w:rsid w:val="00B72623"/>
    <w:rsid w:val="00BA6854"/>
    <w:rsid w:val="00BE0BA6"/>
    <w:rsid w:val="00BE7F1D"/>
    <w:rsid w:val="00C037BA"/>
    <w:rsid w:val="00C105B5"/>
    <w:rsid w:val="00C13DF8"/>
    <w:rsid w:val="00C37203"/>
    <w:rsid w:val="00C52A60"/>
    <w:rsid w:val="00C65142"/>
    <w:rsid w:val="00C71279"/>
    <w:rsid w:val="00C75780"/>
    <w:rsid w:val="00CA0D92"/>
    <w:rsid w:val="00CA3D7C"/>
    <w:rsid w:val="00CA45FE"/>
    <w:rsid w:val="00CD15A1"/>
    <w:rsid w:val="00CE088B"/>
    <w:rsid w:val="00CF2AA4"/>
    <w:rsid w:val="00D03E40"/>
    <w:rsid w:val="00D22BA8"/>
    <w:rsid w:val="00D31A02"/>
    <w:rsid w:val="00D353A9"/>
    <w:rsid w:val="00D447BF"/>
    <w:rsid w:val="00D51B40"/>
    <w:rsid w:val="00D717DF"/>
    <w:rsid w:val="00D81C74"/>
    <w:rsid w:val="00DB160B"/>
    <w:rsid w:val="00DD5060"/>
    <w:rsid w:val="00DE3AB1"/>
    <w:rsid w:val="00E0332E"/>
    <w:rsid w:val="00E2320D"/>
    <w:rsid w:val="00E41D8D"/>
    <w:rsid w:val="00E71A1A"/>
    <w:rsid w:val="00E72510"/>
    <w:rsid w:val="00E83754"/>
    <w:rsid w:val="00E913A2"/>
    <w:rsid w:val="00EB403F"/>
    <w:rsid w:val="00EB737F"/>
    <w:rsid w:val="00EC0439"/>
    <w:rsid w:val="00EC21B4"/>
    <w:rsid w:val="00EC535F"/>
    <w:rsid w:val="00F0130F"/>
    <w:rsid w:val="00F03F9A"/>
    <w:rsid w:val="00F07963"/>
    <w:rsid w:val="00F153AD"/>
    <w:rsid w:val="00F17703"/>
    <w:rsid w:val="00F465DF"/>
    <w:rsid w:val="00F84202"/>
    <w:rsid w:val="00F84B56"/>
    <w:rsid w:val="00F8642F"/>
    <w:rsid w:val="00F95067"/>
    <w:rsid w:val="00F95C70"/>
    <w:rsid w:val="00FA6E02"/>
    <w:rsid w:val="00FB76AE"/>
    <w:rsid w:val="00FC2DD5"/>
    <w:rsid w:val="00FE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4DEA7"/>
  <w15:docId w15:val="{D127AF0B-203E-4D63-9668-3339AAB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5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7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75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2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73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2054"/>
  </w:style>
  <w:style w:type="paragraph" w:styleId="aa">
    <w:name w:val="footer"/>
    <w:basedOn w:val="a"/>
    <w:link w:val="ab"/>
    <w:uiPriority w:val="99"/>
    <w:unhideWhenUsed/>
    <w:rsid w:val="0031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054"/>
  </w:style>
  <w:style w:type="paragraph" w:styleId="ac">
    <w:name w:val="Plain Text"/>
    <w:basedOn w:val="a"/>
    <w:link w:val="ad"/>
    <w:rsid w:val="003120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312054"/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uiPriority w:val="59"/>
    <w:rsid w:val="00392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2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-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51F4-B714-4FB4-A6E2-954DF92D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122</cp:lastModifiedBy>
  <cp:revision>3</cp:revision>
  <cp:lastPrinted>2020-12-24T04:11:00Z</cp:lastPrinted>
  <dcterms:created xsi:type="dcterms:W3CDTF">2023-12-28T05:13:00Z</dcterms:created>
  <dcterms:modified xsi:type="dcterms:W3CDTF">2023-12-29T04:41:00Z</dcterms:modified>
</cp:coreProperties>
</file>